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4F" w:rsidRDefault="00D0444F">
      <w:r>
        <w:t xml:space="preserve">                                                                                                          УТ</w:t>
      </w:r>
      <w:r w:rsidR="00B03E9E">
        <w:t>В</w:t>
      </w:r>
      <w:r>
        <w:t>ЕРЖДЕНА</w:t>
      </w:r>
    </w:p>
    <w:p w:rsidR="00D0444F" w:rsidRDefault="00D0444F" w:rsidP="00660211">
      <w:pPr>
        <w:pStyle w:val="a3"/>
      </w:pPr>
      <w:r>
        <w:tab/>
        <w:t>___________________________________________</w:t>
      </w:r>
    </w:p>
    <w:p w:rsidR="00D0444F" w:rsidRDefault="00D0444F" w:rsidP="00660211">
      <w:pPr>
        <w:pStyle w:val="a3"/>
      </w:pPr>
      <w:r>
        <w:tab/>
        <w:t>___________________________________________</w:t>
      </w:r>
    </w:p>
    <w:p w:rsidR="00D0444F" w:rsidRDefault="00D0444F" w:rsidP="00660211">
      <w:pPr>
        <w:pStyle w:val="a3"/>
      </w:pPr>
      <w:r>
        <w:tab/>
        <w:t>___________________________________________</w:t>
      </w:r>
    </w:p>
    <w:p w:rsidR="00D0444F" w:rsidRDefault="00D0444F" w:rsidP="00D0444F">
      <w:pPr>
        <w:pBdr>
          <w:bottom w:val="single" w:sz="12" w:space="1" w:color="auto"/>
        </w:pBdr>
        <w:tabs>
          <w:tab w:val="left" w:pos="3915"/>
        </w:tabs>
        <w:rPr>
          <w:b/>
          <w:sz w:val="28"/>
          <w:szCs w:val="28"/>
        </w:rPr>
      </w:pPr>
      <w:r w:rsidRPr="00660211">
        <w:rPr>
          <w:b/>
          <w:sz w:val="28"/>
          <w:szCs w:val="28"/>
        </w:rPr>
        <w:t>СМЕТА</w:t>
      </w:r>
    </w:p>
    <w:p w:rsidR="00A2411E" w:rsidRDefault="00A2411E" w:rsidP="00D0444F">
      <w:pPr>
        <w:pBdr>
          <w:bottom w:val="single" w:sz="12" w:space="1" w:color="auto"/>
        </w:pBdr>
        <w:tabs>
          <w:tab w:val="left" w:pos="3915"/>
        </w:tabs>
        <w:rPr>
          <w:b/>
          <w:sz w:val="28"/>
          <w:szCs w:val="28"/>
        </w:rPr>
      </w:pPr>
      <w:bookmarkStart w:id="0" w:name="_GoBack"/>
      <w:bookmarkEnd w:id="0"/>
    </w:p>
    <w:p w:rsidR="00D0444F" w:rsidRPr="00660211" w:rsidRDefault="00D0444F" w:rsidP="00293BBD">
      <w:pPr>
        <w:spacing w:line="240" w:lineRule="auto"/>
        <w:rPr>
          <w:sz w:val="18"/>
          <w:szCs w:val="18"/>
        </w:rPr>
      </w:pPr>
      <w:r w:rsidRPr="00660211">
        <w:rPr>
          <w:sz w:val="18"/>
          <w:szCs w:val="18"/>
        </w:rPr>
        <w:t xml:space="preserve">   (наименование профсоюзной организации)</w:t>
      </w:r>
    </w:p>
    <w:p w:rsidR="00D0444F" w:rsidRDefault="00A2411E" w:rsidP="00293BBD">
      <w:pPr>
        <w:spacing w:line="240" w:lineRule="auto"/>
      </w:pPr>
      <w:r>
        <w:t xml:space="preserve"> на </w:t>
      </w:r>
      <w:r w:rsidR="00E52C7C">
        <w:t xml:space="preserve"> 2021</w:t>
      </w:r>
      <w:r w:rsidR="00D0444F">
        <w:t xml:space="preserve"> год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5811"/>
        <w:gridCol w:w="567"/>
        <w:gridCol w:w="1418"/>
        <w:gridCol w:w="1417"/>
      </w:tblGrid>
      <w:tr w:rsidR="00725A6B" w:rsidTr="001F2D45">
        <w:tc>
          <w:tcPr>
            <w:tcW w:w="534" w:type="dxa"/>
          </w:tcPr>
          <w:p w:rsidR="00D0444F" w:rsidRPr="00293BBD" w:rsidRDefault="00D0444F" w:rsidP="00D0444F">
            <w:pPr>
              <w:rPr>
                <w:b/>
                <w:sz w:val="20"/>
                <w:szCs w:val="20"/>
              </w:rPr>
            </w:pPr>
            <w:r w:rsidRPr="00293BBD">
              <w:rPr>
                <w:b/>
                <w:sz w:val="20"/>
                <w:szCs w:val="20"/>
              </w:rPr>
              <w:t>№ статей</w:t>
            </w:r>
          </w:p>
        </w:tc>
        <w:tc>
          <w:tcPr>
            <w:tcW w:w="5811" w:type="dxa"/>
          </w:tcPr>
          <w:p w:rsidR="00D0444F" w:rsidRPr="00293BBD" w:rsidRDefault="00D0444F" w:rsidP="00D0444F">
            <w:pPr>
              <w:rPr>
                <w:b/>
              </w:rPr>
            </w:pPr>
            <w:r w:rsidRPr="00293BBD">
              <w:rPr>
                <w:b/>
              </w:rPr>
              <w:t>Наименование статей доходов</w:t>
            </w:r>
          </w:p>
        </w:tc>
        <w:tc>
          <w:tcPr>
            <w:tcW w:w="567" w:type="dxa"/>
          </w:tcPr>
          <w:p w:rsidR="00D0444F" w:rsidRPr="00725A6B" w:rsidRDefault="00D0444F" w:rsidP="00D0444F">
            <w:pPr>
              <w:rPr>
                <w:sz w:val="16"/>
                <w:szCs w:val="16"/>
              </w:rPr>
            </w:pPr>
            <w:r w:rsidRPr="00725A6B">
              <w:rPr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</w:tcPr>
          <w:p w:rsidR="00D0444F" w:rsidRPr="00293BBD" w:rsidRDefault="000C099D" w:rsidP="006072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выполнения 2020</w:t>
            </w:r>
            <w:r w:rsidR="00D0444F" w:rsidRPr="00293BB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D0444F" w:rsidRPr="00293BBD" w:rsidRDefault="00D0444F" w:rsidP="006072A4">
            <w:pPr>
              <w:rPr>
                <w:b/>
                <w:sz w:val="20"/>
                <w:szCs w:val="20"/>
              </w:rPr>
            </w:pPr>
            <w:r w:rsidRPr="00293BBD">
              <w:rPr>
                <w:b/>
                <w:sz w:val="20"/>
                <w:szCs w:val="20"/>
              </w:rPr>
              <w:t>Утверждено на 20</w:t>
            </w:r>
            <w:r w:rsidR="000C099D">
              <w:rPr>
                <w:b/>
                <w:sz w:val="20"/>
                <w:szCs w:val="20"/>
              </w:rPr>
              <w:t>21</w:t>
            </w:r>
            <w:r w:rsidRPr="00293BBD">
              <w:rPr>
                <w:b/>
                <w:sz w:val="20"/>
                <w:szCs w:val="20"/>
              </w:rPr>
              <w:t>г.</w:t>
            </w:r>
          </w:p>
        </w:tc>
      </w:tr>
      <w:tr w:rsidR="00D0444F" w:rsidTr="001F2D45">
        <w:tc>
          <w:tcPr>
            <w:tcW w:w="534" w:type="dxa"/>
          </w:tcPr>
          <w:p w:rsidR="00D0444F" w:rsidRDefault="00D0444F" w:rsidP="00D0444F">
            <w:r>
              <w:t>1</w:t>
            </w:r>
          </w:p>
        </w:tc>
        <w:tc>
          <w:tcPr>
            <w:tcW w:w="5811" w:type="dxa"/>
          </w:tcPr>
          <w:p w:rsidR="00D0444F" w:rsidRDefault="00D0444F" w:rsidP="00D0444F">
            <w:r>
              <w:t xml:space="preserve">                                     2</w:t>
            </w:r>
          </w:p>
        </w:tc>
        <w:tc>
          <w:tcPr>
            <w:tcW w:w="567" w:type="dxa"/>
          </w:tcPr>
          <w:p w:rsidR="00D0444F" w:rsidRDefault="00D0444F" w:rsidP="00D0444F">
            <w:r>
              <w:t xml:space="preserve">  3</w:t>
            </w:r>
          </w:p>
        </w:tc>
        <w:tc>
          <w:tcPr>
            <w:tcW w:w="1418" w:type="dxa"/>
          </w:tcPr>
          <w:p w:rsidR="00D0444F" w:rsidRDefault="00D0444F" w:rsidP="00D0444F">
            <w:r>
              <w:t xml:space="preserve">                     4</w:t>
            </w:r>
          </w:p>
        </w:tc>
        <w:tc>
          <w:tcPr>
            <w:tcW w:w="1417" w:type="dxa"/>
          </w:tcPr>
          <w:p w:rsidR="00D0444F" w:rsidRDefault="00D0444F" w:rsidP="00D0444F">
            <w:r>
              <w:t xml:space="preserve">              5</w:t>
            </w:r>
          </w:p>
        </w:tc>
      </w:tr>
      <w:tr w:rsidR="00D0444F" w:rsidTr="001F2D45">
        <w:tc>
          <w:tcPr>
            <w:tcW w:w="534" w:type="dxa"/>
          </w:tcPr>
          <w:p w:rsidR="00D0444F" w:rsidRDefault="00D0444F" w:rsidP="00D0444F"/>
        </w:tc>
        <w:tc>
          <w:tcPr>
            <w:tcW w:w="5811" w:type="dxa"/>
          </w:tcPr>
          <w:p w:rsidR="00D0444F" w:rsidRDefault="00D0444F" w:rsidP="006072A4">
            <w:r>
              <w:t xml:space="preserve">Остаток на 01 </w:t>
            </w:r>
            <w:r w:rsidR="00335F5E" w:rsidRPr="00322A29">
              <w:t>января 2020</w:t>
            </w:r>
            <w:r w:rsidRPr="00322A29">
              <w:t xml:space="preserve"> г.</w:t>
            </w:r>
          </w:p>
        </w:tc>
        <w:tc>
          <w:tcPr>
            <w:tcW w:w="567" w:type="dxa"/>
          </w:tcPr>
          <w:p w:rsidR="00D0444F" w:rsidRDefault="00E22265" w:rsidP="00D0444F">
            <w:r>
              <w:t>1</w:t>
            </w:r>
          </w:p>
        </w:tc>
        <w:tc>
          <w:tcPr>
            <w:tcW w:w="1418" w:type="dxa"/>
          </w:tcPr>
          <w:p w:rsidR="00D0444F" w:rsidRDefault="00D0444F" w:rsidP="00D0444F"/>
        </w:tc>
        <w:tc>
          <w:tcPr>
            <w:tcW w:w="1417" w:type="dxa"/>
          </w:tcPr>
          <w:p w:rsidR="00D0444F" w:rsidRDefault="00D0444F" w:rsidP="00D0444F"/>
        </w:tc>
      </w:tr>
      <w:tr w:rsidR="00D0444F" w:rsidTr="001F2D45">
        <w:tc>
          <w:tcPr>
            <w:tcW w:w="534" w:type="dxa"/>
          </w:tcPr>
          <w:p w:rsidR="00D0444F" w:rsidRDefault="00D0444F" w:rsidP="00D0444F">
            <w:r>
              <w:t>1</w:t>
            </w:r>
          </w:p>
        </w:tc>
        <w:tc>
          <w:tcPr>
            <w:tcW w:w="5811" w:type="dxa"/>
          </w:tcPr>
          <w:p w:rsidR="00D0444F" w:rsidRPr="00293BBD" w:rsidRDefault="00D0444F" w:rsidP="00D0444F">
            <w:pPr>
              <w:rPr>
                <w:i/>
                <w:u w:val="single"/>
              </w:rPr>
            </w:pPr>
            <w:r w:rsidRPr="00293BBD">
              <w:rPr>
                <w:b/>
                <w:i/>
                <w:u w:val="single"/>
              </w:rPr>
              <w:t xml:space="preserve">         ДОХОДЫ(кредит счета № 86)</w:t>
            </w:r>
          </w:p>
          <w:p w:rsidR="00D0444F" w:rsidRDefault="00D0444F" w:rsidP="00D0444F">
            <w:r>
              <w:t>Отчисления членских профсоюзных взносов</w:t>
            </w:r>
          </w:p>
        </w:tc>
        <w:tc>
          <w:tcPr>
            <w:tcW w:w="567" w:type="dxa"/>
          </w:tcPr>
          <w:p w:rsidR="00D0444F" w:rsidRDefault="00E22265" w:rsidP="00D0444F">
            <w:r>
              <w:t>2</w:t>
            </w:r>
          </w:p>
        </w:tc>
        <w:tc>
          <w:tcPr>
            <w:tcW w:w="1418" w:type="dxa"/>
          </w:tcPr>
          <w:p w:rsidR="00D0444F" w:rsidRDefault="00D0444F" w:rsidP="00D0444F"/>
        </w:tc>
        <w:tc>
          <w:tcPr>
            <w:tcW w:w="1417" w:type="dxa"/>
          </w:tcPr>
          <w:p w:rsidR="00D0444F" w:rsidRDefault="00D0444F" w:rsidP="00D0444F"/>
        </w:tc>
      </w:tr>
      <w:tr w:rsidR="00D0444F" w:rsidTr="001F2D45">
        <w:tc>
          <w:tcPr>
            <w:tcW w:w="534" w:type="dxa"/>
          </w:tcPr>
          <w:p w:rsidR="00D0444F" w:rsidRDefault="00D0444F" w:rsidP="00D0444F">
            <w:r>
              <w:t>2</w:t>
            </w:r>
          </w:p>
        </w:tc>
        <w:tc>
          <w:tcPr>
            <w:tcW w:w="5811" w:type="dxa"/>
          </w:tcPr>
          <w:p w:rsidR="00D0444F" w:rsidRDefault="00D0444F" w:rsidP="00D0444F">
            <w:r>
              <w:t>Прочие поступления</w:t>
            </w:r>
          </w:p>
        </w:tc>
        <w:tc>
          <w:tcPr>
            <w:tcW w:w="567" w:type="dxa"/>
          </w:tcPr>
          <w:p w:rsidR="00D0444F" w:rsidRDefault="00E22265" w:rsidP="00D0444F">
            <w:r>
              <w:t>3</w:t>
            </w:r>
          </w:p>
        </w:tc>
        <w:tc>
          <w:tcPr>
            <w:tcW w:w="1418" w:type="dxa"/>
          </w:tcPr>
          <w:p w:rsidR="00D0444F" w:rsidRDefault="00D0444F" w:rsidP="00D0444F"/>
        </w:tc>
        <w:tc>
          <w:tcPr>
            <w:tcW w:w="1417" w:type="dxa"/>
          </w:tcPr>
          <w:p w:rsidR="00D0444F" w:rsidRDefault="00D0444F" w:rsidP="00D0444F"/>
        </w:tc>
      </w:tr>
      <w:tr w:rsidR="00D0444F" w:rsidTr="001F2D45">
        <w:tc>
          <w:tcPr>
            <w:tcW w:w="534" w:type="dxa"/>
          </w:tcPr>
          <w:p w:rsidR="00D0444F" w:rsidRDefault="00D0444F" w:rsidP="00D0444F">
            <w:r>
              <w:t>3</w:t>
            </w:r>
          </w:p>
        </w:tc>
        <w:tc>
          <w:tcPr>
            <w:tcW w:w="5811" w:type="dxa"/>
          </w:tcPr>
          <w:p w:rsidR="00D0444F" w:rsidRPr="00293BBD" w:rsidRDefault="00E01D26" w:rsidP="00293BBD">
            <w:proofErr w:type="spellStart"/>
            <w:r w:rsidRPr="00293BBD">
              <w:t>Внутрибюджетные</w:t>
            </w:r>
            <w:proofErr w:type="spellEnd"/>
            <w:r w:rsidRPr="00293BBD">
              <w:t xml:space="preserve"> поступления (от обкома и др</w:t>
            </w:r>
            <w:proofErr w:type="gramStart"/>
            <w:r w:rsidRPr="00293BBD">
              <w:t>.</w:t>
            </w:r>
            <w:r w:rsidR="00293BBD" w:rsidRPr="00293BBD">
              <w:t>п</w:t>
            </w:r>
            <w:proofErr w:type="gramEnd"/>
            <w:r w:rsidR="00293BBD" w:rsidRPr="00293BBD">
              <w:t>роф</w:t>
            </w:r>
            <w:r w:rsidRPr="00293BBD">
              <w:t>.организаций)</w:t>
            </w:r>
          </w:p>
        </w:tc>
        <w:tc>
          <w:tcPr>
            <w:tcW w:w="567" w:type="dxa"/>
          </w:tcPr>
          <w:p w:rsidR="00D0444F" w:rsidRDefault="00E22265" w:rsidP="00D0444F">
            <w:r>
              <w:t>4</w:t>
            </w:r>
          </w:p>
        </w:tc>
        <w:tc>
          <w:tcPr>
            <w:tcW w:w="1418" w:type="dxa"/>
          </w:tcPr>
          <w:p w:rsidR="00D0444F" w:rsidRDefault="00D0444F" w:rsidP="00D0444F"/>
        </w:tc>
        <w:tc>
          <w:tcPr>
            <w:tcW w:w="1417" w:type="dxa"/>
          </w:tcPr>
          <w:p w:rsidR="00D0444F" w:rsidRDefault="00D0444F" w:rsidP="00D0444F"/>
        </w:tc>
      </w:tr>
      <w:tr w:rsidR="00D0444F" w:rsidTr="001F2D45">
        <w:tc>
          <w:tcPr>
            <w:tcW w:w="534" w:type="dxa"/>
          </w:tcPr>
          <w:p w:rsidR="00D0444F" w:rsidRDefault="00D0444F" w:rsidP="00D0444F"/>
        </w:tc>
        <w:tc>
          <w:tcPr>
            <w:tcW w:w="5811" w:type="dxa"/>
          </w:tcPr>
          <w:p w:rsidR="00D0444F" w:rsidRDefault="00E01D26" w:rsidP="00D0444F">
            <w:r w:rsidRPr="00293BBD">
              <w:rPr>
                <w:b/>
              </w:rPr>
              <w:t>Итого</w:t>
            </w:r>
            <w:r>
              <w:t xml:space="preserve"> доходов (строки 2+3+4)</w:t>
            </w:r>
          </w:p>
        </w:tc>
        <w:tc>
          <w:tcPr>
            <w:tcW w:w="567" w:type="dxa"/>
          </w:tcPr>
          <w:p w:rsidR="00D0444F" w:rsidRDefault="00E22265" w:rsidP="00D0444F">
            <w:r>
              <w:t>5</w:t>
            </w:r>
          </w:p>
        </w:tc>
        <w:tc>
          <w:tcPr>
            <w:tcW w:w="1418" w:type="dxa"/>
          </w:tcPr>
          <w:p w:rsidR="00D0444F" w:rsidRDefault="00D0444F" w:rsidP="00D0444F"/>
        </w:tc>
        <w:tc>
          <w:tcPr>
            <w:tcW w:w="1417" w:type="dxa"/>
          </w:tcPr>
          <w:p w:rsidR="00D0444F" w:rsidRDefault="00D0444F" w:rsidP="00D0444F"/>
        </w:tc>
      </w:tr>
      <w:tr w:rsidR="00D0444F" w:rsidTr="001F2D45">
        <w:tc>
          <w:tcPr>
            <w:tcW w:w="534" w:type="dxa"/>
          </w:tcPr>
          <w:p w:rsidR="00D0444F" w:rsidRDefault="00D0444F" w:rsidP="00D0444F"/>
        </w:tc>
        <w:tc>
          <w:tcPr>
            <w:tcW w:w="5811" w:type="dxa"/>
          </w:tcPr>
          <w:p w:rsidR="00D0444F" w:rsidRDefault="00E01D26" w:rsidP="00E01D26">
            <w:r w:rsidRPr="00293BBD">
              <w:rPr>
                <w:b/>
              </w:rPr>
              <w:t>Итого</w:t>
            </w:r>
            <w:r>
              <w:t xml:space="preserve"> доходов с остатком (стр. 1+5)</w:t>
            </w:r>
          </w:p>
        </w:tc>
        <w:tc>
          <w:tcPr>
            <w:tcW w:w="567" w:type="dxa"/>
          </w:tcPr>
          <w:p w:rsidR="00D0444F" w:rsidRDefault="00E22265" w:rsidP="00D0444F">
            <w:r>
              <w:t>6</w:t>
            </w:r>
          </w:p>
        </w:tc>
        <w:tc>
          <w:tcPr>
            <w:tcW w:w="1418" w:type="dxa"/>
          </w:tcPr>
          <w:p w:rsidR="00D0444F" w:rsidRDefault="00D0444F" w:rsidP="00D0444F"/>
        </w:tc>
        <w:tc>
          <w:tcPr>
            <w:tcW w:w="1417" w:type="dxa"/>
          </w:tcPr>
          <w:p w:rsidR="00D0444F" w:rsidRDefault="00D0444F" w:rsidP="00D0444F"/>
        </w:tc>
      </w:tr>
      <w:tr w:rsidR="00D0444F" w:rsidTr="001F2D45">
        <w:tc>
          <w:tcPr>
            <w:tcW w:w="534" w:type="dxa"/>
          </w:tcPr>
          <w:p w:rsidR="00E22265" w:rsidRDefault="00E22265" w:rsidP="00D0444F"/>
          <w:p w:rsidR="00E22265" w:rsidRDefault="00E22265" w:rsidP="00E22265"/>
          <w:p w:rsidR="00D0444F" w:rsidRPr="00E22265" w:rsidRDefault="00E22265" w:rsidP="00E22265">
            <w:r>
              <w:t>1</w:t>
            </w:r>
          </w:p>
        </w:tc>
        <w:tc>
          <w:tcPr>
            <w:tcW w:w="5811" w:type="dxa"/>
          </w:tcPr>
          <w:p w:rsidR="00D0444F" w:rsidRPr="00293BBD" w:rsidRDefault="00E22265" w:rsidP="00E22265">
            <w:pPr>
              <w:rPr>
                <w:b/>
                <w:i/>
                <w:u w:val="single"/>
              </w:rPr>
            </w:pPr>
            <w:r w:rsidRPr="00293BBD">
              <w:rPr>
                <w:b/>
                <w:i/>
                <w:u w:val="single"/>
              </w:rPr>
              <w:t xml:space="preserve">   РАСХОДЫ (дебет счета № 86)</w:t>
            </w:r>
          </w:p>
          <w:p w:rsidR="00E22265" w:rsidRDefault="00E22265" w:rsidP="00E22265">
            <w:r>
              <w:t xml:space="preserve"> РАСХОДЫ НА СОЦИАЛЬНО</w:t>
            </w:r>
            <w:r w:rsidR="00725A6B">
              <w:t>-</w:t>
            </w:r>
            <w:r>
              <w:t xml:space="preserve"> КУЛЬТУРНУЮ СФЕРУ</w:t>
            </w:r>
          </w:p>
          <w:p w:rsidR="00E22265" w:rsidRDefault="00E22265" w:rsidP="00E22265">
            <w:r>
              <w:t>Расходы на культуру</w:t>
            </w:r>
          </w:p>
        </w:tc>
        <w:tc>
          <w:tcPr>
            <w:tcW w:w="567" w:type="dxa"/>
          </w:tcPr>
          <w:p w:rsidR="00E22265" w:rsidRDefault="00E22265" w:rsidP="00D0444F"/>
          <w:p w:rsidR="00E22265" w:rsidRDefault="00E22265" w:rsidP="00E22265"/>
          <w:p w:rsidR="00D0444F" w:rsidRPr="00E22265" w:rsidRDefault="00E22265" w:rsidP="00E22265">
            <w:r>
              <w:t>7</w:t>
            </w:r>
          </w:p>
        </w:tc>
        <w:tc>
          <w:tcPr>
            <w:tcW w:w="1418" w:type="dxa"/>
          </w:tcPr>
          <w:p w:rsidR="00D0444F" w:rsidRDefault="00D0444F" w:rsidP="00021808"/>
        </w:tc>
        <w:tc>
          <w:tcPr>
            <w:tcW w:w="1417" w:type="dxa"/>
          </w:tcPr>
          <w:p w:rsidR="00D0444F" w:rsidRDefault="00D0444F" w:rsidP="009A2413"/>
        </w:tc>
      </w:tr>
      <w:tr w:rsidR="00D0444F" w:rsidTr="001F2D45">
        <w:tc>
          <w:tcPr>
            <w:tcW w:w="534" w:type="dxa"/>
          </w:tcPr>
          <w:p w:rsidR="00D0444F" w:rsidRDefault="00E22265" w:rsidP="00D0444F">
            <w:r>
              <w:t>2</w:t>
            </w:r>
          </w:p>
        </w:tc>
        <w:tc>
          <w:tcPr>
            <w:tcW w:w="5811" w:type="dxa"/>
          </w:tcPr>
          <w:p w:rsidR="00D0444F" w:rsidRDefault="00E22265" w:rsidP="00D0444F">
            <w:r>
              <w:t>Расходы на физкультуру и спорт</w:t>
            </w:r>
          </w:p>
        </w:tc>
        <w:tc>
          <w:tcPr>
            <w:tcW w:w="567" w:type="dxa"/>
          </w:tcPr>
          <w:p w:rsidR="00D0444F" w:rsidRDefault="00E22265" w:rsidP="00D0444F">
            <w:r>
              <w:t>8</w:t>
            </w:r>
          </w:p>
        </w:tc>
        <w:tc>
          <w:tcPr>
            <w:tcW w:w="1418" w:type="dxa"/>
          </w:tcPr>
          <w:p w:rsidR="00D0444F" w:rsidRDefault="00D0444F" w:rsidP="00D0444F"/>
        </w:tc>
        <w:tc>
          <w:tcPr>
            <w:tcW w:w="1417" w:type="dxa"/>
          </w:tcPr>
          <w:p w:rsidR="00D0444F" w:rsidRDefault="00D0444F" w:rsidP="00D0444F"/>
        </w:tc>
      </w:tr>
      <w:tr w:rsidR="00D0444F" w:rsidTr="001F2D45">
        <w:tc>
          <w:tcPr>
            <w:tcW w:w="534" w:type="dxa"/>
          </w:tcPr>
          <w:p w:rsidR="00D0444F" w:rsidRDefault="00E22265" w:rsidP="00D0444F">
            <w:r>
              <w:t>3</w:t>
            </w:r>
          </w:p>
        </w:tc>
        <w:tc>
          <w:tcPr>
            <w:tcW w:w="5811" w:type="dxa"/>
          </w:tcPr>
          <w:p w:rsidR="00D0444F" w:rsidRDefault="00E22265" w:rsidP="00D0444F">
            <w:r>
              <w:t>Материальная помощь</w:t>
            </w:r>
          </w:p>
        </w:tc>
        <w:tc>
          <w:tcPr>
            <w:tcW w:w="567" w:type="dxa"/>
          </w:tcPr>
          <w:p w:rsidR="00D0444F" w:rsidRDefault="00E22265" w:rsidP="00D0444F">
            <w:r>
              <w:t>9</w:t>
            </w:r>
          </w:p>
        </w:tc>
        <w:tc>
          <w:tcPr>
            <w:tcW w:w="1418" w:type="dxa"/>
          </w:tcPr>
          <w:p w:rsidR="00D0444F" w:rsidRDefault="00D0444F" w:rsidP="00D0444F"/>
        </w:tc>
        <w:tc>
          <w:tcPr>
            <w:tcW w:w="1417" w:type="dxa"/>
          </w:tcPr>
          <w:p w:rsidR="00D0444F" w:rsidRDefault="00D0444F" w:rsidP="00D0444F"/>
        </w:tc>
      </w:tr>
      <w:tr w:rsidR="00D0444F" w:rsidTr="001F2D45">
        <w:tc>
          <w:tcPr>
            <w:tcW w:w="534" w:type="dxa"/>
          </w:tcPr>
          <w:p w:rsidR="00D0444F" w:rsidRDefault="00E22265" w:rsidP="00D0444F">
            <w:r>
              <w:t>4</w:t>
            </w:r>
          </w:p>
        </w:tc>
        <w:tc>
          <w:tcPr>
            <w:tcW w:w="5811" w:type="dxa"/>
          </w:tcPr>
          <w:p w:rsidR="00D0444F" w:rsidRDefault="00E22265" w:rsidP="00D0444F">
            <w:r>
              <w:t>Отчисления в фонды (стр. 11-13)</w:t>
            </w:r>
          </w:p>
        </w:tc>
        <w:tc>
          <w:tcPr>
            <w:tcW w:w="567" w:type="dxa"/>
          </w:tcPr>
          <w:p w:rsidR="00D0444F" w:rsidRDefault="00E22265" w:rsidP="00D0444F">
            <w:r>
              <w:t>10</w:t>
            </w:r>
          </w:p>
        </w:tc>
        <w:tc>
          <w:tcPr>
            <w:tcW w:w="1418" w:type="dxa"/>
          </w:tcPr>
          <w:p w:rsidR="00D0444F" w:rsidRDefault="00D0444F" w:rsidP="00D0444F"/>
        </w:tc>
        <w:tc>
          <w:tcPr>
            <w:tcW w:w="1417" w:type="dxa"/>
          </w:tcPr>
          <w:p w:rsidR="00D0444F" w:rsidRDefault="00D0444F" w:rsidP="00D0444F"/>
        </w:tc>
      </w:tr>
      <w:tr w:rsidR="00E22265" w:rsidTr="001F2D45">
        <w:tc>
          <w:tcPr>
            <w:tcW w:w="534" w:type="dxa"/>
          </w:tcPr>
          <w:p w:rsidR="00E22265" w:rsidRDefault="00E22265" w:rsidP="00D0444F"/>
        </w:tc>
        <w:tc>
          <w:tcPr>
            <w:tcW w:w="5811" w:type="dxa"/>
          </w:tcPr>
          <w:p w:rsidR="00E22265" w:rsidRDefault="00E22265" w:rsidP="00D0444F">
            <w:r>
              <w:t>4.1.Солидарности</w:t>
            </w:r>
          </w:p>
        </w:tc>
        <w:tc>
          <w:tcPr>
            <w:tcW w:w="567" w:type="dxa"/>
          </w:tcPr>
          <w:p w:rsidR="00E22265" w:rsidRDefault="00E22265" w:rsidP="00D0444F">
            <w:r>
              <w:t>11</w:t>
            </w:r>
          </w:p>
        </w:tc>
        <w:tc>
          <w:tcPr>
            <w:tcW w:w="1418" w:type="dxa"/>
          </w:tcPr>
          <w:p w:rsidR="00E22265" w:rsidRDefault="00E22265" w:rsidP="00D0444F"/>
        </w:tc>
        <w:tc>
          <w:tcPr>
            <w:tcW w:w="1417" w:type="dxa"/>
          </w:tcPr>
          <w:p w:rsidR="00E22265" w:rsidRDefault="00E22265" w:rsidP="00D0444F"/>
        </w:tc>
      </w:tr>
      <w:tr w:rsidR="00E22265" w:rsidTr="001F2D45">
        <w:tc>
          <w:tcPr>
            <w:tcW w:w="534" w:type="dxa"/>
          </w:tcPr>
          <w:p w:rsidR="00E22265" w:rsidRDefault="00E22265" w:rsidP="00D0444F"/>
        </w:tc>
        <w:tc>
          <w:tcPr>
            <w:tcW w:w="5811" w:type="dxa"/>
          </w:tcPr>
          <w:p w:rsidR="00E22265" w:rsidRDefault="00E22265" w:rsidP="00D0444F">
            <w:r>
              <w:t>4.2.Социального назначения</w:t>
            </w:r>
          </w:p>
        </w:tc>
        <w:tc>
          <w:tcPr>
            <w:tcW w:w="567" w:type="dxa"/>
          </w:tcPr>
          <w:p w:rsidR="00E22265" w:rsidRDefault="00E22265" w:rsidP="00D0444F">
            <w:r>
              <w:t>12</w:t>
            </w:r>
          </w:p>
        </w:tc>
        <w:tc>
          <w:tcPr>
            <w:tcW w:w="1418" w:type="dxa"/>
          </w:tcPr>
          <w:p w:rsidR="00E22265" w:rsidRDefault="00E22265" w:rsidP="00D0444F"/>
        </w:tc>
        <w:tc>
          <w:tcPr>
            <w:tcW w:w="1417" w:type="dxa"/>
          </w:tcPr>
          <w:p w:rsidR="00E22265" w:rsidRDefault="00E22265" w:rsidP="00D0444F"/>
        </w:tc>
      </w:tr>
      <w:tr w:rsidR="00E22265" w:rsidTr="001F2D45">
        <w:tc>
          <w:tcPr>
            <w:tcW w:w="534" w:type="dxa"/>
          </w:tcPr>
          <w:p w:rsidR="00E22265" w:rsidRDefault="00E22265" w:rsidP="00D0444F"/>
        </w:tc>
        <w:tc>
          <w:tcPr>
            <w:tcW w:w="5811" w:type="dxa"/>
          </w:tcPr>
          <w:p w:rsidR="00E22265" w:rsidRDefault="00E22265" w:rsidP="00D0444F">
            <w:r>
              <w:t>4.3.Социальной защиты</w:t>
            </w:r>
          </w:p>
        </w:tc>
        <w:tc>
          <w:tcPr>
            <w:tcW w:w="567" w:type="dxa"/>
          </w:tcPr>
          <w:p w:rsidR="00E22265" w:rsidRDefault="00E22265" w:rsidP="00D0444F">
            <w:r>
              <w:t>13</w:t>
            </w:r>
          </w:p>
        </w:tc>
        <w:tc>
          <w:tcPr>
            <w:tcW w:w="1418" w:type="dxa"/>
          </w:tcPr>
          <w:p w:rsidR="00E22265" w:rsidRDefault="00E22265" w:rsidP="00D0444F"/>
        </w:tc>
        <w:tc>
          <w:tcPr>
            <w:tcW w:w="1417" w:type="dxa"/>
          </w:tcPr>
          <w:p w:rsidR="00E22265" w:rsidRDefault="00E22265" w:rsidP="00D0444F"/>
        </w:tc>
      </w:tr>
      <w:tr w:rsidR="00E22265" w:rsidTr="001F2D45">
        <w:tc>
          <w:tcPr>
            <w:tcW w:w="534" w:type="dxa"/>
          </w:tcPr>
          <w:p w:rsidR="00E22265" w:rsidRDefault="00E22265" w:rsidP="00D0444F"/>
          <w:p w:rsidR="00E22265" w:rsidRPr="00E22265" w:rsidRDefault="00E22265" w:rsidP="00E22265">
            <w:r>
              <w:t>5</w:t>
            </w:r>
          </w:p>
        </w:tc>
        <w:tc>
          <w:tcPr>
            <w:tcW w:w="5811" w:type="dxa"/>
          </w:tcPr>
          <w:p w:rsidR="00E22265" w:rsidRDefault="00E22265" w:rsidP="00E22265">
            <w:r>
              <w:t xml:space="preserve">  ОРГАНИЗАЦИОННЫЕ И ДРУГИЕ РАСХОДЫ</w:t>
            </w:r>
          </w:p>
          <w:p w:rsidR="00E22265" w:rsidRDefault="00E22265" w:rsidP="00660211">
            <w:r>
              <w:t>Организационно-хозяйственные расходы (стр.15-2</w:t>
            </w:r>
            <w:r w:rsidR="00660211">
              <w:t>3</w:t>
            </w:r>
            <w:r>
              <w:t>)</w:t>
            </w:r>
          </w:p>
        </w:tc>
        <w:tc>
          <w:tcPr>
            <w:tcW w:w="567" w:type="dxa"/>
          </w:tcPr>
          <w:p w:rsidR="00DF77A6" w:rsidRDefault="00DF77A6" w:rsidP="00D0444F"/>
          <w:p w:rsidR="00E22265" w:rsidRPr="00DF77A6" w:rsidRDefault="00DF77A6" w:rsidP="00DF77A6">
            <w:r>
              <w:t>14</w:t>
            </w:r>
          </w:p>
        </w:tc>
        <w:tc>
          <w:tcPr>
            <w:tcW w:w="1418" w:type="dxa"/>
          </w:tcPr>
          <w:p w:rsidR="00E22265" w:rsidRDefault="00E22265" w:rsidP="00D0444F"/>
        </w:tc>
        <w:tc>
          <w:tcPr>
            <w:tcW w:w="1417" w:type="dxa"/>
          </w:tcPr>
          <w:p w:rsidR="00E22265" w:rsidRDefault="00E22265" w:rsidP="00D0444F"/>
        </w:tc>
      </w:tr>
      <w:tr w:rsidR="00E22265" w:rsidTr="001F2D45">
        <w:tc>
          <w:tcPr>
            <w:tcW w:w="534" w:type="dxa"/>
          </w:tcPr>
          <w:p w:rsidR="00E22265" w:rsidRDefault="00E22265" w:rsidP="00D0444F"/>
        </w:tc>
        <w:tc>
          <w:tcPr>
            <w:tcW w:w="5811" w:type="dxa"/>
          </w:tcPr>
          <w:p w:rsidR="00E22265" w:rsidRDefault="00660211" w:rsidP="00D0444F">
            <w:r>
              <w:t>5.1.Проведение съездов, конференций</w:t>
            </w:r>
          </w:p>
        </w:tc>
        <w:tc>
          <w:tcPr>
            <w:tcW w:w="567" w:type="dxa"/>
          </w:tcPr>
          <w:p w:rsidR="00E22265" w:rsidRDefault="00660211" w:rsidP="00D0444F">
            <w:r>
              <w:t>15</w:t>
            </w:r>
          </w:p>
        </w:tc>
        <w:tc>
          <w:tcPr>
            <w:tcW w:w="1418" w:type="dxa"/>
          </w:tcPr>
          <w:p w:rsidR="00E22265" w:rsidRDefault="00E22265" w:rsidP="00D0444F"/>
        </w:tc>
        <w:tc>
          <w:tcPr>
            <w:tcW w:w="1417" w:type="dxa"/>
          </w:tcPr>
          <w:p w:rsidR="00E22265" w:rsidRDefault="00E22265" w:rsidP="00D0444F"/>
        </w:tc>
      </w:tr>
      <w:tr w:rsidR="00E22265" w:rsidTr="001F2D45">
        <w:tc>
          <w:tcPr>
            <w:tcW w:w="534" w:type="dxa"/>
          </w:tcPr>
          <w:p w:rsidR="00E22265" w:rsidRDefault="00E22265" w:rsidP="00D0444F"/>
        </w:tc>
        <w:tc>
          <w:tcPr>
            <w:tcW w:w="5811" w:type="dxa"/>
          </w:tcPr>
          <w:p w:rsidR="00E22265" w:rsidRDefault="00660211" w:rsidP="00D0444F">
            <w:r>
              <w:t>5.2.Подготовка кадров, курсовые мероприятия</w:t>
            </w:r>
          </w:p>
        </w:tc>
        <w:tc>
          <w:tcPr>
            <w:tcW w:w="567" w:type="dxa"/>
          </w:tcPr>
          <w:p w:rsidR="00E22265" w:rsidRDefault="00660211" w:rsidP="00D0444F">
            <w:r>
              <w:t>16</w:t>
            </w:r>
          </w:p>
        </w:tc>
        <w:tc>
          <w:tcPr>
            <w:tcW w:w="1418" w:type="dxa"/>
          </w:tcPr>
          <w:p w:rsidR="00E22265" w:rsidRDefault="00E22265" w:rsidP="00D0444F"/>
        </w:tc>
        <w:tc>
          <w:tcPr>
            <w:tcW w:w="1417" w:type="dxa"/>
          </w:tcPr>
          <w:p w:rsidR="00E22265" w:rsidRDefault="00E22265" w:rsidP="00D0444F"/>
        </w:tc>
      </w:tr>
      <w:tr w:rsidR="00E22265" w:rsidTr="001F2D45">
        <w:tc>
          <w:tcPr>
            <w:tcW w:w="534" w:type="dxa"/>
          </w:tcPr>
          <w:p w:rsidR="00E22265" w:rsidRDefault="00E22265" w:rsidP="00D0444F"/>
        </w:tc>
        <w:tc>
          <w:tcPr>
            <w:tcW w:w="5811" w:type="dxa"/>
          </w:tcPr>
          <w:p w:rsidR="00E22265" w:rsidRDefault="00660211" w:rsidP="00D0444F">
            <w:r>
              <w:t>5.3.Зарплата с начислениями</w:t>
            </w:r>
          </w:p>
        </w:tc>
        <w:tc>
          <w:tcPr>
            <w:tcW w:w="567" w:type="dxa"/>
          </w:tcPr>
          <w:p w:rsidR="00E22265" w:rsidRDefault="00660211" w:rsidP="00D0444F">
            <w:r>
              <w:t>17</w:t>
            </w:r>
          </w:p>
        </w:tc>
        <w:tc>
          <w:tcPr>
            <w:tcW w:w="1418" w:type="dxa"/>
          </w:tcPr>
          <w:p w:rsidR="00E22265" w:rsidRDefault="00E22265" w:rsidP="00D0444F"/>
        </w:tc>
        <w:tc>
          <w:tcPr>
            <w:tcW w:w="1417" w:type="dxa"/>
          </w:tcPr>
          <w:p w:rsidR="00E22265" w:rsidRDefault="00E22265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/>
        </w:tc>
        <w:tc>
          <w:tcPr>
            <w:tcW w:w="5811" w:type="dxa"/>
          </w:tcPr>
          <w:p w:rsidR="00660211" w:rsidRDefault="00660211" w:rsidP="00D0444F">
            <w:r>
              <w:t>5.4.Хозяйственные расходы (стр.19-21)</w:t>
            </w:r>
          </w:p>
        </w:tc>
        <w:tc>
          <w:tcPr>
            <w:tcW w:w="567" w:type="dxa"/>
          </w:tcPr>
          <w:p w:rsidR="00660211" w:rsidRDefault="00660211" w:rsidP="00D0444F">
            <w:r>
              <w:t>18</w:t>
            </w:r>
          </w:p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/>
        </w:tc>
        <w:tc>
          <w:tcPr>
            <w:tcW w:w="5811" w:type="dxa"/>
          </w:tcPr>
          <w:p w:rsidR="00660211" w:rsidRDefault="00660211" w:rsidP="00660211">
            <w:r>
              <w:t xml:space="preserve">       а</w:t>
            </w:r>
            <w:proofErr w:type="gramStart"/>
            <w:r>
              <w:t>)п</w:t>
            </w:r>
            <w:proofErr w:type="gramEnd"/>
            <w:r>
              <w:t>окупка канцтоваров</w:t>
            </w:r>
          </w:p>
        </w:tc>
        <w:tc>
          <w:tcPr>
            <w:tcW w:w="567" w:type="dxa"/>
          </w:tcPr>
          <w:p w:rsidR="00660211" w:rsidRDefault="00660211" w:rsidP="00D0444F">
            <w:r>
              <w:t>19</w:t>
            </w:r>
          </w:p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/>
        </w:tc>
        <w:tc>
          <w:tcPr>
            <w:tcW w:w="5811" w:type="dxa"/>
          </w:tcPr>
          <w:p w:rsidR="00660211" w:rsidRDefault="00660211" w:rsidP="00660211">
            <w:r>
              <w:t xml:space="preserve">       б</w:t>
            </w:r>
            <w:proofErr w:type="gramStart"/>
            <w:r>
              <w:t>)п</w:t>
            </w:r>
            <w:proofErr w:type="gramEnd"/>
            <w:r>
              <w:t>окупка бланков</w:t>
            </w:r>
          </w:p>
        </w:tc>
        <w:tc>
          <w:tcPr>
            <w:tcW w:w="567" w:type="dxa"/>
          </w:tcPr>
          <w:p w:rsidR="00660211" w:rsidRDefault="00660211" w:rsidP="00D0444F">
            <w:r>
              <w:t>20</w:t>
            </w:r>
          </w:p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/>
        </w:tc>
        <w:tc>
          <w:tcPr>
            <w:tcW w:w="5811" w:type="dxa"/>
          </w:tcPr>
          <w:p w:rsidR="00660211" w:rsidRDefault="00660211" w:rsidP="00660211">
            <w:r>
              <w:t xml:space="preserve">       в</w:t>
            </w:r>
            <w:proofErr w:type="gramStart"/>
            <w:r>
              <w:t>)о</w:t>
            </w:r>
            <w:proofErr w:type="gramEnd"/>
            <w:r>
              <w:t>плата телефона</w:t>
            </w:r>
          </w:p>
        </w:tc>
        <w:tc>
          <w:tcPr>
            <w:tcW w:w="567" w:type="dxa"/>
          </w:tcPr>
          <w:p w:rsidR="00660211" w:rsidRDefault="00660211" w:rsidP="00D0444F">
            <w:r>
              <w:t>21</w:t>
            </w:r>
          </w:p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/>
        </w:tc>
        <w:tc>
          <w:tcPr>
            <w:tcW w:w="5811" w:type="dxa"/>
          </w:tcPr>
          <w:p w:rsidR="00660211" w:rsidRDefault="00660211" w:rsidP="00D0444F">
            <w:r>
              <w:t>5.5.Расходы на командировки</w:t>
            </w:r>
          </w:p>
        </w:tc>
        <w:tc>
          <w:tcPr>
            <w:tcW w:w="567" w:type="dxa"/>
          </w:tcPr>
          <w:p w:rsidR="00660211" w:rsidRDefault="00660211" w:rsidP="00D0444F">
            <w:r>
              <w:t>22</w:t>
            </w:r>
          </w:p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/>
        </w:tc>
        <w:tc>
          <w:tcPr>
            <w:tcW w:w="5811" w:type="dxa"/>
          </w:tcPr>
          <w:p w:rsidR="00660211" w:rsidRDefault="00660211" w:rsidP="00D0444F">
            <w:r>
              <w:t>5.6.Премирование профактива</w:t>
            </w:r>
          </w:p>
        </w:tc>
        <w:tc>
          <w:tcPr>
            <w:tcW w:w="567" w:type="dxa"/>
          </w:tcPr>
          <w:p w:rsidR="00660211" w:rsidRDefault="00660211" w:rsidP="00D0444F">
            <w:r>
              <w:t>23</w:t>
            </w:r>
          </w:p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>
            <w:r>
              <w:t>6</w:t>
            </w:r>
          </w:p>
        </w:tc>
        <w:tc>
          <w:tcPr>
            <w:tcW w:w="5811" w:type="dxa"/>
          </w:tcPr>
          <w:p w:rsidR="00660211" w:rsidRDefault="00660211" w:rsidP="00D0444F">
            <w:r>
              <w:t>Услуги банка</w:t>
            </w:r>
          </w:p>
        </w:tc>
        <w:tc>
          <w:tcPr>
            <w:tcW w:w="567" w:type="dxa"/>
          </w:tcPr>
          <w:p w:rsidR="00660211" w:rsidRDefault="00660211" w:rsidP="00D0444F">
            <w:r>
              <w:t>24</w:t>
            </w:r>
          </w:p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>
            <w:r>
              <w:t>7</w:t>
            </w:r>
          </w:p>
        </w:tc>
        <w:tc>
          <w:tcPr>
            <w:tcW w:w="5811" w:type="dxa"/>
          </w:tcPr>
          <w:p w:rsidR="00660211" w:rsidRDefault="00660211" w:rsidP="00D0444F">
            <w:r>
              <w:t>Подписка на газеты и журналы</w:t>
            </w:r>
          </w:p>
        </w:tc>
        <w:tc>
          <w:tcPr>
            <w:tcW w:w="567" w:type="dxa"/>
          </w:tcPr>
          <w:p w:rsidR="00660211" w:rsidRDefault="00660211" w:rsidP="00D0444F">
            <w:r>
              <w:t>25</w:t>
            </w:r>
          </w:p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>
            <w:r>
              <w:t>8</w:t>
            </w:r>
          </w:p>
        </w:tc>
        <w:tc>
          <w:tcPr>
            <w:tcW w:w="5811" w:type="dxa"/>
          </w:tcPr>
          <w:p w:rsidR="00660211" w:rsidRDefault="00660211" w:rsidP="00D0444F"/>
        </w:tc>
        <w:tc>
          <w:tcPr>
            <w:tcW w:w="567" w:type="dxa"/>
          </w:tcPr>
          <w:p w:rsidR="00660211" w:rsidRDefault="00660211" w:rsidP="00D0444F"/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/>
        </w:tc>
        <w:tc>
          <w:tcPr>
            <w:tcW w:w="5811" w:type="dxa"/>
          </w:tcPr>
          <w:p w:rsidR="00660211" w:rsidRDefault="00660211" w:rsidP="00D0444F"/>
        </w:tc>
        <w:tc>
          <w:tcPr>
            <w:tcW w:w="567" w:type="dxa"/>
          </w:tcPr>
          <w:p w:rsidR="00660211" w:rsidRDefault="00660211" w:rsidP="00D0444F"/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/>
        </w:tc>
        <w:tc>
          <w:tcPr>
            <w:tcW w:w="5811" w:type="dxa"/>
          </w:tcPr>
          <w:p w:rsidR="00660211" w:rsidRDefault="00660211" w:rsidP="00D0444F"/>
        </w:tc>
        <w:tc>
          <w:tcPr>
            <w:tcW w:w="567" w:type="dxa"/>
          </w:tcPr>
          <w:p w:rsidR="00660211" w:rsidRDefault="00660211" w:rsidP="00D0444F"/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>
            <w:r>
              <w:t>9</w:t>
            </w:r>
          </w:p>
        </w:tc>
        <w:tc>
          <w:tcPr>
            <w:tcW w:w="5811" w:type="dxa"/>
          </w:tcPr>
          <w:p w:rsidR="00660211" w:rsidRDefault="00660211" w:rsidP="00D0444F">
            <w:proofErr w:type="spellStart"/>
            <w:r>
              <w:t>Внутрибюджетные</w:t>
            </w:r>
            <w:proofErr w:type="spellEnd"/>
            <w:r>
              <w:t xml:space="preserve"> перечисления</w:t>
            </w:r>
          </w:p>
        </w:tc>
        <w:tc>
          <w:tcPr>
            <w:tcW w:w="567" w:type="dxa"/>
          </w:tcPr>
          <w:p w:rsidR="00660211" w:rsidRDefault="00660211" w:rsidP="00D0444F">
            <w:r>
              <w:t>29</w:t>
            </w:r>
          </w:p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>
            <w:r>
              <w:t>10</w:t>
            </w:r>
          </w:p>
        </w:tc>
        <w:tc>
          <w:tcPr>
            <w:tcW w:w="5811" w:type="dxa"/>
          </w:tcPr>
          <w:p w:rsidR="00660211" w:rsidRPr="00725A6B" w:rsidRDefault="00660211" w:rsidP="00725A6B">
            <w:pPr>
              <w:rPr>
                <w:sz w:val="20"/>
                <w:szCs w:val="20"/>
              </w:rPr>
            </w:pPr>
            <w:r w:rsidRPr="00293BBD">
              <w:rPr>
                <w:b/>
              </w:rPr>
              <w:t>Итого</w:t>
            </w:r>
            <w:r w:rsidRPr="00725A6B">
              <w:t xml:space="preserve">  расходов</w:t>
            </w:r>
            <w:r w:rsidR="00725A6B" w:rsidRPr="00725A6B">
              <w:rPr>
                <w:sz w:val="20"/>
                <w:szCs w:val="20"/>
              </w:rPr>
              <w:t xml:space="preserve"> (</w:t>
            </w:r>
            <w:r w:rsidRPr="00725A6B">
              <w:rPr>
                <w:sz w:val="20"/>
                <w:szCs w:val="20"/>
              </w:rPr>
              <w:t>строки</w:t>
            </w:r>
            <w:proofErr w:type="gramStart"/>
            <w:r w:rsidRPr="00725A6B">
              <w:rPr>
                <w:sz w:val="20"/>
                <w:szCs w:val="20"/>
              </w:rPr>
              <w:t>7</w:t>
            </w:r>
            <w:proofErr w:type="gramEnd"/>
            <w:r w:rsidRPr="00725A6B">
              <w:rPr>
                <w:sz w:val="20"/>
                <w:szCs w:val="20"/>
              </w:rPr>
              <w:t>+8+9+10+14+24+25+26+27+28+29)</w:t>
            </w:r>
          </w:p>
        </w:tc>
        <w:tc>
          <w:tcPr>
            <w:tcW w:w="567" w:type="dxa"/>
          </w:tcPr>
          <w:p w:rsidR="00660211" w:rsidRDefault="00660211" w:rsidP="00D0444F">
            <w:r>
              <w:t>30</w:t>
            </w:r>
          </w:p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  <w:tr w:rsidR="00660211" w:rsidTr="001F2D45">
        <w:tc>
          <w:tcPr>
            <w:tcW w:w="534" w:type="dxa"/>
          </w:tcPr>
          <w:p w:rsidR="00660211" w:rsidRDefault="00660211" w:rsidP="00D0444F"/>
        </w:tc>
        <w:tc>
          <w:tcPr>
            <w:tcW w:w="5811" w:type="dxa"/>
          </w:tcPr>
          <w:p w:rsidR="00660211" w:rsidRDefault="00660211" w:rsidP="00D0444F">
            <w:r w:rsidRPr="00293BBD">
              <w:rPr>
                <w:b/>
              </w:rPr>
              <w:t>Остаток</w:t>
            </w:r>
            <w:r>
              <w:t xml:space="preserve"> бюджетных средств на конец отчетного периода</w:t>
            </w:r>
          </w:p>
        </w:tc>
        <w:tc>
          <w:tcPr>
            <w:tcW w:w="567" w:type="dxa"/>
          </w:tcPr>
          <w:p w:rsidR="00660211" w:rsidRDefault="00660211" w:rsidP="00D0444F"/>
        </w:tc>
        <w:tc>
          <w:tcPr>
            <w:tcW w:w="1418" w:type="dxa"/>
          </w:tcPr>
          <w:p w:rsidR="00660211" w:rsidRDefault="00660211" w:rsidP="00D0444F"/>
        </w:tc>
        <w:tc>
          <w:tcPr>
            <w:tcW w:w="1417" w:type="dxa"/>
          </w:tcPr>
          <w:p w:rsidR="00660211" w:rsidRDefault="00660211" w:rsidP="00D0444F"/>
        </w:tc>
      </w:tr>
    </w:tbl>
    <w:p w:rsidR="00D0444F" w:rsidRPr="00D0444F" w:rsidRDefault="00D0444F" w:rsidP="00D851CC"/>
    <w:sectPr w:rsidR="00D0444F" w:rsidRPr="00D0444F" w:rsidSect="00D851C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44F"/>
    <w:rsid w:val="00021808"/>
    <w:rsid w:val="000C099D"/>
    <w:rsid w:val="000E3335"/>
    <w:rsid w:val="000F545A"/>
    <w:rsid w:val="001C67DA"/>
    <w:rsid w:val="001F2D45"/>
    <w:rsid w:val="002678DD"/>
    <w:rsid w:val="00293BBD"/>
    <w:rsid w:val="002A5752"/>
    <w:rsid w:val="00322A29"/>
    <w:rsid w:val="00335F5E"/>
    <w:rsid w:val="0047649E"/>
    <w:rsid w:val="006072A4"/>
    <w:rsid w:val="00637124"/>
    <w:rsid w:val="00660211"/>
    <w:rsid w:val="006A4983"/>
    <w:rsid w:val="006E2020"/>
    <w:rsid w:val="006F15CC"/>
    <w:rsid w:val="007245F9"/>
    <w:rsid w:val="00725A6B"/>
    <w:rsid w:val="00744716"/>
    <w:rsid w:val="0078203E"/>
    <w:rsid w:val="00841064"/>
    <w:rsid w:val="00852F1C"/>
    <w:rsid w:val="008F6851"/>
    <w:rsid w:val="009A2413"/>
    <w:rsid w:val="009F7626"/>
    <w:rsid w:val="00A2411E"/>
    <w:rsid w:val="00B03E9E"/>
    <w:rsid w:val="00B0592C"/>
    <w:rsid w:val="00B273E7"/>
    <w:rsid w:val="00BF4C41"/>
    <w:rsid w:val="00BF4D80"/>
    <w:rsid w:val="00C27014"/>
    <w:rsid w:val="00C67A7A"/>
    <w:rsid w:val="00C909C2"/>
    <w:rsid w:val="00D00925"/>
    <w:rsid w:val="00D0444F"/>
    <w:rsid w:val="00D851CC"/>
    <w:rsid w:val="00DF77A6"/>
    <w:rsid w:val="00E01D26"/>
    <w:rsid w:val="00E22265"/>
    <w:rsid w:val="00E5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44F"/>
    <w:pPr>
      <w:spacing w:after="0" w:line="240" w:lineRule="auto"/>
    </w:pPr>
  </w:style>
  <w:style w:type="table" w:styleId="a4">
    <w:name w:val="Table Grid"/>
    <w:basedOn w:val="a1"/>
    <w:uiPriority w:val="59"/>
    <w:rsid w:val="00D0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660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60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F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44F"/>
    <w:pPr>
      <w:spacing w:after="0" w:line="240" w:lineRule="auto"/>
    </w:pPr>
  </w:style>
  <w:style w:type="table" w:styleId="a4">
    <w:name w:val="Table Grid"/>
    <w:basedOn w:val="a1"/>
    <w:uiPriority w:val="59"/>
    <w:rsid w:val="00D0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660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60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F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Ирина</cp:lastModifiedBy>
  <cp:revision>38</cp:revision>
  <cp:lastPrinted>2018-12-06T10:47:00Z</cp:lastPrinted>
  <dcterms:created xsi:type="dcterms:W3CDTF">2011-12-09T06:48:00Z</dcterms:created>
  <dcterms:modified xsi:type="dcterms:W3CDTF">2020-11-26T10:02:00Z</dcterms:modified>
</cp:coreProperties>
</file>